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14D82" w14:textId="77777777" w:rsidR="00865103" w:rsidRPr="00865103" w:rsidRDefault="00865103" w:rsidP="00865103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b/>
          <w:bCs/>
          <w:color w:val="2D2D2D"/>
          <w:kern w:val="0"/>
          <w:sz w:val="20"/>
          <w:szCs w:val="20"/>
          <w:lang w:eastAsia="en-GB"/>
          <w14:ligatures w14:val="none"/>
        </w:rPr>
        <w:t>Security Manager</w:t>
      </w:r>
    </w:p>
    <w:p w14:paraId="1CB73C63" w14:textId="77777777" w:rsidR="00865103" w:rsidRPr="00865103" w:rsidRDefault="00865103" w:rsidP="008651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b/>
          <w:bCs/>
          <w:color w:val="2D2D2D"/>
          <w:kern w:val="0"/>
          <w:sz w:val="20"/>
          <w:szCs w:val="20"/>
          <w:lang w:eastAsia="en-GB"/>
          <w14:ligatures w14:val="none"/>
        </w:rPr>
        <w:t>London - Paddington area</w:t>
      </w:r>
    </w:p>
    <w:p w14:paraId="3C94525E" w14:textId="77777777" w:rsidR="00865103" w:rsidRPr="00865103" w:rsidRDefault="00865103" w:rsidP="008651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b/>
          <w:bCs/>
          <w:color w:val="2D2D2D"/>
          <w:kern w:val="0"/>
          <w:sz w:val="20"/>
          <w:szCs w:val="20"/>
          <w:lang w:eastAsia="en-GB"/>
          <w14:ligatures w14:val="none"/>
        </w:rPr>
        <w:t> </w:t>
      </w:r>
    </w:p>
    <w:p w14:paraId="2128C707" w14:textId="50E20C73" w:rsidR="00865103" w:rsidRPr="00865103" w:rsidRDefault="00865103" w:rsidP="0086510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b/>
          <w:bCs/>
          <w:color w:val="2D2D2D"/>
          <w:kern w:val="0"/>
          <w:sz w:val="20"/>
          <w:szCs w:val="20"/>
          <w:lang w:eastAsia="en-GB"/>
          <w14:ligatures w14:val="none"/>
        </w:rPr>
        <w:t xml:space="preserve">Competitive </w:t>
      </w:r>
      <w:r w:rsidR="00FB60C1">
        <w:rPr>
          <w:rFonts w:ascii="Roboto" w:eastAsia="Times New Roman" w:hAnsi="Roboto" w:cs="Times New Roman"/>
          <w:b/>
          <w:bCs/>
          <w:color w:val="2D2D2D"/>
          <w:kern w:val="0"/>
          <w:sz w:val="20"/>
          <w:szCs w:val="20"/>
          <w:lang w:eastAsia="en-GB"/>
          <w14:ligatures w14:val="none"/>
        </w:rPr>
        <w:t>6</w:t>
      </w:r>
      <w:r w:rsidR="00331812">
        <w:rPr>
          <w:rFonts w:ascii="Roboto" w:eastAsia="Times New Roman" w:hAnsi="Roboto" w:cs="Times New Roman"/>
          <w:b/>
          <w:bCs/>
          <w:color w:val="2D2D2D"/>
          <w:kern w:val="0"/>
          <w:sz w:val="20"/>
          <w:szCs w:val="20"/>
          <w:lang w:eastAsia="en-GB"/>
          <w14:ligatures w14:val="none"/>
        </w:rPr>
        <w:t>3,860</w:t>
      </w:r>
      <w:r w:rsidR="00FB60C1">
        <w:rPr>
          <w:rFonts w:ascii="Roboto" w:eastAsia="Times New Roman" w:hAnsi="Roboto" w:cs="Times New Roman"/>
          <w:b/>
          <w:bCs/>
          <w:color w:val="2D2D2D"/>
          <w:kern w:val="0"/>
          <w:sz w:val="20"/>
          <w:szCs w:val="20"/>
          <w:lang w:eastAsia="en-GB"/>
          <w14:ligatures w14:val="none"/>
        </w:rPr>
        <w:t xml:space="preserve"> p/a</w:t>
      </w:r>
      <w:r w:rsidRPr="00865103">
        <w:rPr>
          <w:rFonts w:ascii="Roboto" w:eastAsia="Times New Roman" w:hAnsi="Roboto" w:cs="Times New Roman"/>
          <w:b/>
          <w:bCs/>
          <w:color w:val="2D2D2D"/>
          <w:kern w:val="0"/>
          <w:sz w:val="20"/>
          <w:szCs w:val="20"/>
          <w:lang w:eastAsia="en-GB"/>
          <w14:ligatures w14:val="none"/>
        </w:rPr>
        <w:t xml:space="preserve"> </w:t>
      </w:r>
      <w:r w:rsidR="00FB60C1">
        <w:rPr>
          <w:rFonts w:ascii="Roboto" w:eastAsia="Times New Roman" w:hAnsi="Roboto" w:cs="Times New Roman"/>
          <w:b/>
          <w:bCs/>
          <w:color w:val="2D2D2D"/>
          <w:kern w:val="0"/>
          <w:sz w:val="20"/>
          <w:szCs w:val="20"/>
          <w:lang w:eastAsia="en-GB"/>
          <w14:ligatures w14:val="none"/>
        </w:rPr>
        <w:t>– Mon to Fri,</w:t>
      </w:r>
      <w:r w:rsidRPr="00865103">
        <w:rPr>
          <w:rFonts w:ascii="Roboto" w:eastAsia="Times New Roman" w:hAnsi="Roboto" w:cs="Times New Roman"/>
          <w:b/>
          <w:bCs/>
          <w:color w:val="2D2D2D"/>
          <w:kern w:val="0"/>
          <w:sz w:val="20"/>
          <w:szCs w:val="20"/>
          <w:lang w:eastAsia="en-GB"/>
          <w14:ligatures w14:val="none"/>
        </w:rPr>
        <w:t xml:space="preserve"> 50 hours per week</w:t>
      </w:r>
    </w:p>
    <w:p w14:paraId="62EB7A7B" w14:textId="7BB87EDB" w:rsidR="007E1FCA" w:rsidRPr="007E1FCA" w:rsidRDefault="00865103" w:rsidP="007E1FCA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2D2D2D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color w:val="2D2D2D"/>
          <w:kern w:val="0"/>
          <w:sz w:val="20"/>
          <w:szCs w:val="20"/>
          <w:lang w:eastAsia="en-GB"/>
          <w14:ligatures w14:val="none"/>
        </w:rPr>
        <w:t xml:space="preserve">A fantastic opportunity has arisen within Bidvest Noonan for a Security Manager, who will work at our </w:t>
      </w:r>
      <w:r>
        <w:rPr>
          <w:rFonts w:ascii="Roboto" w:eastAsia="Times New Roman" w:hAnsi="Roboto" w:cs="Times New Roman"/>
          <w:color w:val="2D2D2D"/>
          <w:kern w:val="0"/>
          <w:sz w:val="20"/>
          <w:szCs w:val="20"/>
          <w:lang w:eastAsia="en-GB"/>
          <w14:ligatures w14:val="none"/>
        </w:rPr>
        <w:t xml:space="preserve">Paddington </w:t>
      </w:r>
      <w:r w:rsidR="00BA2FA8">
        <w:rPr>
          <w:rFonts w:ascii="Roboto" w:eastAsia="Times New Roman" w:hAnsi="Roboto" w:cs="Times New Roman"/>
          <w:color w:val="2D2D2D"/>
          <w:kern w:val="0"/>
          <w:sz w:val="20"/>
          <w:szCs w:val="20"/>
          <w:lang w:eastAsia="en-GB"/>
          <w14:ligatures w14:val="none"/>
        </w:rPr>
        <w:t xml:space="preserve">Central </w:t>
      </w:r>
      <w:r w:rsidR="007E1FCA">
        <w:rPr>
          <w:rFonts w:ascii="Roboto" w:eastAsia="Times New Roman" w:hAnsi="Roboto" w:cs="Times New Roman"/>
          <w:color w:val="2D2D2D"/>
          <w:kern w:val="0"/>
          <w:sz w:val="20"/>
          <w:szCs w:val="20"/>
          <w:lang w:eastAsia="en-GB"/>
          <w14:ligatures w14:val="none"/>
        </w:rPr>
        <w:t>11</w:t>
      </w:r>
      <w:r w:rsidR="00BA2FA8">
        <w:rPr>
          <w:rFonts w:ascii="Roboto" w:eastAsia="Times New Roman" w:hAnsi="Roboto" w:cs="Times New Roman"/>
          <w:color w:val="2D2D2D"/>
          <w:kern w:val="0"/>
          <w:sz w:val="20"/>
          <w:szCs w:val="20"/>
          <w:lang w:eastAsia="en-GB"/>
          <w14:ligatures w14:val="none"/>
        </w:rPr>
        <w:t xml:space="preserve"> acers Estate</w:t>
      </w:r>
      <w:r w:rsidR="007E1FCA">
        <w:rPr>
          <w:rFonts w:ascii="Roboto" w:eastAsia="Times New Roman" w:hAnsi="Roboto" w:cs="Times New Roman"/>
          <w:color w:val="2D2D2D"/>
          <w:kern w:val="0"/>
          <w:sz w:val="20"/>
          <w:szCs w:val="20"/>
          <w:lang w:eastAsia="en-GB"/>
          <w14:ligatures w14:val="none"/>
        </w:rPr>
        <w:t xml:space="preserve">. </w:t>
      </w:r>
      <w:r w:rsidR="007E1FCA">
        <w:rPr>
          <w:rFonts w:eastAsia="Times New Roman"/>
        </w:rPr>
        <w:t>At capacity, Paddington has around 8000 people on site and 2 residential blocks which are home to private and affordable housing.</w:t>
      </w:r>
    </w:p>
    <w:p w14:paraId="75D787B6" w14:textId="77777777" w:rsidR="007E1FCA" w:rsidRPr="00865103" w:rsidRDefault="007E1FCA" w:rsidP="00865103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</w:p>
    <w:p w14:paraId="18BD567F" w14:textId="77777777" w:rsidR="00865103" w:rsidRPr="00865103" w:rsidRDefault="00865103" w:rsidP="00865103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color w:val="2D2D2D"/>
          <w:kern w:val="0"/>
          <w:sz w:val="20"/>
          <w:szCs w:val="20"/>
          <w:lang w:eastAsia="en-GB"/>
          <w14:ligatures w14:val="none"/>
        </w:rPr>
        <w:t>We require the manager to be SIA licenced – </w:t>
      </w:r>
      <w:r w:rsidRPr="00865103">
        <w:rPr>
          <w:rFonts w:ascii="Roboto" w:eastAsia="Times New Roman" w:hAnsi="Roboto" w:cs="Times New Roman"/>
          <w:b/>
          <w:bCs/>
          <w:color w:val="2D2D2D"/>
          <w:kern w:val="0"/>
          <w:sz w:val="20"/>
          <w:szCs w:val="20"/>
          <w:lang w:eastAsia="en-GB"/>
          <w14:ligatures w14:val="none"/>
        </w:rPr>
        <w:t>Security Guarding/Door Supervision</w:t>
      </w:r>
    </w:p>
    <w:p w14:paraId="32AC08D3" w14:textId="77777777" w:rsidR="00865103" w:rsidRDefault="00865103" w:rsidP="00865103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b/>
          <w:bCs/>
          <w:color w:val="2D2D2D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b/>
          <w:bCs/>
          <w:color w:val="2D2D2D"/>
          <w:kern w:val="0"/>
          <w:sz w:val="20"/>
          <w:szCs w:val="20"/>
          <w:lang w:eastAsia="en-GB"/>
          <w14:ligatures w14:val="none"/>
        </w:rPr>
        <w:t>Duties as a Security Manager</w:t>
      </w:r>
    </w:p>
    <w:p w14:paraId="4163FF80" w14:textId="63BF7150" w:rsidR="00BA2FA8" w:rsidRPr="00865103" w:rsidRDefault="00BA2FA8" w:rsidP="00865103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>
        <w:rPr>
          <w:rFonts w:ascii="Roboto" w:eastAsia="Times New Roman" w:hAnsi="Roboto" w:cs="Times New Roman"/>
          <w:b/>
          <w:bCs/>
          <w:color w:val="2D2D2D"/>
          <w:kern w:val="0"/>
          <w:sz w:val="20"/>
          <w:szCs w:val="20"/>
          <w:lang w:eastAsia="en-GB"/>
          <w14:ligatures w14:val="none"/>
        </w:rPr>
        <w:t xml:space="preserve">              </w:t>
      </w:r>
    </w:p>
    <w:p w14:paraId="24B216B2" w14:textId="19C7F450" w:rsidR="007E1FCA" w:rsidRDefault="00865103" w:rsidP="00865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Maintain an effective duty of care to Security Team Members ensuring that all </w:t>
      </w:r>
      <w:r w:rsidR="007E1FCA" w:rsidRPr="00865103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>required.</w:t>
      </w:r>
      <w:r w:rsidRPr="00865103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09F85FF8" w14:textId="00AA202C" w:rsidR="007E1FCA" w:rsidRDefault="007E1FCA" w:rsidP="00865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Strategic overview and development security strategies. </w:t>
      </w:r>
    </w:p>
    <w:p w14:paraId="0CDB5375" w14:textId="5F1D815B" w:rsidR="00865103" w:rsidRDefault="00865103" w:rsidP="00865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procedures/policies are correctly explained and </w:t>
      </w:r>
      <w:r w:rsidR="00BA2FA8" w:rsidRPr="00865103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>followed.</w:t>
      </w:r>
    </w:p>
    <w:p w14:paraId="1CC0E38C" w14:textId="4A55538F" w:rsidR="00BA2FA8" w:rsidRDefault="00BA2FA8" w:rsidP="00865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>Working in partnership with local authorities</w:t>
      </w:r>
      <w:r w:rsidR="007E1FCA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>.</w:t>
      </w:r>
    </w:p>
    <w:p w14:paraId="0E6B1BD9" w14:textId="0B356F40" w:rsidR="007E1FCA" w:rsidRDefault="007E1FCA" w:rsidP="00865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Leading training development and managing training matrix. </w:t>
      </w:r>
    </w:p>
    <w:p w14:paraId="2AF65D3C" w14:textId="53BC0095" w:rsidR="00BA2FA8" w:rsidRDefault="00BA2FA8" w:rsidP="00865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>Leading Security forums for the occupiers</w:t>
      </w:r>
      <w:r w:rsidR="007E1FCA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>.</w:t>
      </w:r>
    </w:p>
    <w:p w14:paraId="0870AAD5" w14:textId="7451A969" w:rsidR="00BA2FA8" w:rsidRPr="00865103" w:rsidRDefault="00BA2FA8" w:rsidP="007E1F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>Working closely with client to</w:t>
      </w:r>
      <w:r w:rsidR="009A3F78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>mee</w:t>
      </w:r>
      <w:r w:rsidR="009A3F78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>t</w:t>
      </w:r>
      <w:r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7E1FCA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projects </w:t>
      </w:r>
      <w:r w:rsidR="009A3F78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>deadlines.</w:t>
      </w:r>
      <w:r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551D69F2" w14:textId="7BDD185A" w:rsidR="00865103" w:rsidRDefault="00865103" w:rsidP="00865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>Responsible for fire safety</w:t>
      </w:r>
      <w:r w:rsidR="007E1FCA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>.</w:t>
      </w:r>
    </w:p>
    <w:p w14:paraId="3E21E009" w14:textId="6BFC3498" w:rsidR="007E1FCA" w:rsidRPr="00865103" w:rsidRDefault="007E1FCA" w:rsidP="00865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>Present monthly reports during KPIs meetings.</w:t>
      </w:r>
    </w:p>
    <w:p w14:paraId="16D710D3" w14:textId="757DF4F9" w:rsidR="007E1FCA" w:rsidRPr="00865103" w:rsidRDefault="00865103" w:rsidP="007E1F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Managing </w:t>
      </w:r>
      <w:r w:rsidR="007E1FCA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operations and Deputy manager and DSMs on site. </w:t>
      </w:r>
    </w:p>
    <w:p w14:paraId="2BD40AC8" w14:textId="77777777" w:rsidR="00865103" w:rsidRPr="00865103" w:rsidRDefault="00865103" w:rsidP="00865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>Ownership of all operational incidents/emergencies during shift, ensuring appropriate management and reporting/escalation of issues</w:t>
      </w:r>
    </w:p>
    <w:p w14:paraId="00AE655D" w14:textId="77777777" w:rsidR="00865103" w:rsidRPr="00865103" w:rsidRDefault="00865103" w:rsidP="00865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>Represent Bidvest Noonan in operational contact with the City of London Police and other companies</w:t>
      </w:r>
    </w:p>
    <w:p w14:paraId="3D7357EF" w14:textId="77777777" w:rsidR="00865103" w:rsidRPr="00865103" w:rsidRDefault="00865103" w:rsidP="00865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>Attend meetings and provide reports and recommendations on the activities of the security operation</w:t>
      </w:r>
    </w:p>
    <w:p w14:paraId="0D0139AE" w14:textId="77777777" w:rsidR="00865103" w:rsidRPr="00865103" w:rsidRDefault="00865103" w:rsidP="00865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>Manage and control the response to all incidents in a timely and effective manner</w:t>
      </w:r>
    </w:p>
    <w:p w14:paraId="030E7C97" w14:textId="77777777" w:rsidR="00865103" w:rsidRPr="00865103" w:rsidRDefault="00865103" w:rsidP="00865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>Vary the protective deployment of Team Members as advised by senior line management</w:t>
      </w:r>
    </w:p>
    <w:p w14:paraId="5DCE5F0E" w14:textId="77777777" w:rsidR="00865103" w:rsidRPr="00865103" w:rsidRDefault="00865103" w:rsidP="00865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>Support Bidvest Noonan management teams in identifying and implementing service improvements</w:t>
      </w:r>
    </w:p>
    <w:p w14:paraId="512190C0" w14:textId="77777777" w:rsidR="00865103" w:rsidRPr="00865103" w:rsidRDefault="00865103" w:rsidP="00865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>Responsible for Time Gate and Agresso administration</w:t>
      </w:r>
    </w:p>
    <w:p w14:paraId="0FBAFF7A" w14:textId="77777777" w:rsidR="00865103" w:rsidRPr="00865103" w:rsidRDefault="00865103" w:rsidP="00865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>Ensure a full audit of services are conducted monthly</w:t>
      </w:r>
    </w:p>
    <w:p w14:paraId="13E7AA1D" w14:textId="77777777" w:rsidR="00865103" w:rsidRPr="00865103" w:rsidRDefault="00865103" w:rsidP="00865103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b/>
          <w:bCs/>
          <w:color w:val="2D2D2D"/>
          <w:kern w:val="0"/>
          <w:sz w:val="20"/>
          <w:szCs w:val="20"/>
          <w:lang w:eastAsia="en-GB"/>
          <w14:ligatures w14:val="none"/>
        </w:rPr>
        <w:t>Job Role Requirements as a Security Manager</w:t>
      </w:r>
    </w:p>
    <w:p w14:paraId="3975D641" w14:textId="77777777" w:rsidR="00865103" w:rsidRPr="00865103" w:rsidRDefault="00865103" w:rsidP="00865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>A valid SIA Licence</w:t>
      </w:r>
    </w:p>
    <w:p w14:paraId="78A94C88" w14:textId="77777777" w:rsidR="00865103" w:rsidRPr="00865103" w:rsidRDefault="00865103" w:rsidP="00865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>Previous experience in a similar role is essential</w:t>
      </w:r>
    </w:p>
    <w:p w14:paraId="11EA0435" w14:textId="77777777" w:rsidR="00865103" w:rsidRPr="00865103" w:rsidRDefault="00865103" w:rsidP="00865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>Display a thorough and appropriate knowledge of regulations and working laws that govern the security and safety of staff, visitors, contractors, and colleagues</w:t>
      </w:r>
    </w:p>
    <w:p w14:paraId="59B01009" w14:textId="77777777" w:rsidR="00865103" w:rsidRPr="00865103" w:rsidRDefault="00865103" w:rsidP="00865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>Demonstrate a working knowledge of Evacuation and Emergency procedures, firefighting equipment, evacuation principles and communication skills via telephone/PA/radio equipment</w:t>
      </w:r>
    </w:p>
    <w:p w14:paraId="52641E9B" w14:textId="77777777" w:rsidR="00865103" w:rsidRPr="00865103" w:rsidRDefault="00865103" w:rsidP="00865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>Good understanding and proven ability in dealing with incident/crisis management</w:t>
      </w:r>
    </w:p>
    <w:p w14:paraId="65F70B61" w14:textId="77777777" w:rsidR="00865103" w:rsidRPr="00865103" w:rsidRDefault="00865103" w:rsidP="00865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  <w:t>Good written ability and numeracy are required to prepare working rosters, timesheets, and various other reports</w:t>
      </w:r>
    </w:p>
    <w:p w14:paraId="517C77BB" w14:textId="77777777" w:rsidR="00865103" w:rsidRPr="00865103" w:rsidRDefault="00865103" w:rsidP="00865103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b/>
          <w:bCs/>
          <w:color w:val="2D2D2D"/>
          <w:kern w:val="0"/>
          <w:sz w:val="20"/>
          <w:szCs w:val="20"/>
          <w:lang w:eastAsia="en-GB"/>
          <w14:ligatures w14:val="none"/>
        </w:rPr>
        <w:t>Benefits as a Security Manager</w:t>
      </w:r>
    </w:p>
    <w:p w14:paraId="2F0A2590" w14:textId="77777777" w:rsidR="00865103" w:rsidRPr="00865103" w:rsidRDefault="00865103" w:rsidP="008651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kern w:val="0"/>
          <w:sz w:val="20"/>
          <w:szCs w:val="20"/>
          <w:lang w:eastAsia="en-GB"/>
          <w14:ligatures w14:val="none"/>
        </w:rPr>
        <w:lastRenderedPageBreak/>
        <w:t>Full uniform supplied</w:t>
      </w:r>
    </w:p>
    <w:p w14:paraId="334FDCFB" w14:textId="77777777" w:rsidR="00865103" w:rsidRPr="00865103" w:rsidRDefault="00865103" w:rsidP="008651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kern w:val="0"/>
          <w:sz w:val="20"/>
          <w:szCs w:val="20"/>
          <w:lang w:eastAsia="en-GB"/>
          <w14:ligatures w14:val="none"/>
        </w:rPr>
        <w:t>Paid holidays</w:t>
      </w:r>
    </w:p>
    <w:p w14:paraId="19DD5098" w14:textId="77777777" w:rsidR="00865103" w:rsidRPr="00865103" w:rsidRDefault="00865103" w:rsidP="008651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kern w:val="0"/>
          <w:sz w:val="20"/>
          <w:szCs w:val="20"/>
          <w:lang w:eastAsia="en-GB"/>
          <w14:ligatures w14:val="none"/>
        </w:rPr>
        <w:t>Pension plan</w:t>
      </w:r>
    </w:p>
    <w:p w14:paraId="5A698EAA" w14:textId="77777777" w:rsidR="00865103" w:rsidRPr="00865103" w:rsidRDefault="00865103" w:rsidP="008651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kern w:val="0"/>
          <w:sz w:val="20"/>
          <w:szCs w:val="20"/>
          <w:lang w:eastAsia="en-GB"/>
          <w14:ligatures w14:val="none"/>
        </w:rPr>
        <w:t>On-going training</w:t>
      </w:r>
    </w:p>
    <w:p w14:paraId="1E92F97C" w14:textId="77777777" w:rsidR="00865103" w:rsidRPr="00865103" w:rsidRDefault="00865103" w:rsidP="008651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kern w:val="0"/>
          <w:sz w:val="20"/>
          <w:szCs w:val="20"/>
          <w:lang w:eastAsia="en-GB"/>
          <w14:ligatures w14:val="none"/>
        </w:rPr>
        <w:t>Progression opportunities</w:t>
      </w:r>
    </w:p>
    <w:p w14:paraId="0779C8D7" w14:textId="75BBAD75" w:rsidR="00865103" w:rsidRPr="00FB60C1" w:rsidRDefault="00865103" w:rsidP="008651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0"/>
          <w:szCs w:val="20"/>
          <w:lang w:eastAsia="en-GB"/>
          <w14:ligatures w14:val="none"/>
        </w:rPr>
      </w:pPr>
      <w:r w:rsidRPr="00865103">
        <w:rPr>
          <w:rFonts w:ascii="Roboto" w:eastAsia="Times New Roman" w:hAnsi="Roboto" w:cs="Times New Roman"/>
          <w:kern w:val="0"/>
          <w:sz w:val="20"/>
          <w:szCs w:val="20"/>
          <w:lang w:eastAsia="en-GB"/>
          <w14:ligatures w14:val="none"/>
        </w:rPr>
        <w:t>Employee Benefits Platform which give you access to savings at big retailers via Discounts/Cash back and Shopping Cards</w:t>
      </w:r>
    </w:p>
    <w:p w14:paraId="22669705" w14:textId="3EBD7DF4" w:rsidR="00FB60C1" w:rsidRPr="00FB60C1" w:rsidRDefault="00FB60C1" w:rsidP="008651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0"/>
          <w:szCs w:val="20"/>
          <w:lang w:eastAsia="en-GB"/>
          <w14:ligatures w14:val="none"/>
        </w:rPr>
      </w:pPr>
      <w:r w:rsidRPr="00FB60C1">
        <w:rPr>
          <w:rFonts w:ascii="Roboto" w:eastAsia="Times New Roman" w:hAnsi="Roboto" w:cs="Times New Roman"/>
          <w:kern w:val="0"/>
          <w:sz w:val="20"/>
          <w:szCs w:val="20"/>
          <w:lang w:eastAsia="en-GB"/>
          <w14:ligatures w14:val="none"/>
        </w:rPr>
        <w:t>Discretionary bonus</w:t>
      </w:r>
    </w:p>
    <w:p w14:paraId="07BF550B" w14:textId="77777777" w:rsidR="00FB60C1" w:rsidRPr="00865103" w:rsidRDefault="00FB60C1" w:rsidP="00FB60C1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0"/>
          <w:szCs w:val="20"/>
          <w:lang w:eastAsia="en-GB"/>
          <w14:ligatures w14:val="none"/>
        </w:rPr>
      </w:pPr>
    </w:p>
    <w:p w14:paraId="75D249F1" w14:textId="77777777" w:rsidR="00B643AA" w:rsidRDefault="00B643AA"/>
    <w:sectPr w:rsidR="00B64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75D68"/>
    <w:multiLevelType w:val="hybridMultilevel"/>
    <w:tmpl w:val="50B6DF04"/>
    <w:lvl w:ilvl="0" w:tplc="5A6A2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57A71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C7ACA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42ED4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78C5A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D78B67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B0A96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9965CF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4EE19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8E06CFF"/>
    <w:multiLevelType w:val="multilevel"/>
    <w:tmpl w:val="9022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A5234F"/>
    <w:multiLevelType w:val="multilevel"/>
    <w:tmpl w:val="6DC4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D863EE"/>
    <w:multiLevelType w:val="multilevel"/>
    <w:tmpl w:val="E8D4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2924120">
    <w:abstractNumId w:val="2"/>
  </w:num>
  <w:num w:numId="2" w16cid:durableId="118694551">
    <w:abstractNumId w:val="3"/>
  </w:num>
  <w:num w:numId="3" w16cid:durableId="1000548494">
    <w:abstractNumId w:val="1"/>
  </w:num>
  <w:num w:numId="4" w16cid:durableId="101634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03"/>
    <w:rsid w:val="003156C4"/>
    <w:rsid w:val="00331812"/>
    <w:rsid w:val="00403CDA"/>
    <w:rsid w:val="007E1FCA"/>
    <w:rsid w:val="00865103"/>
    <w:rsid w:val="009A3F78"/>
    <w:rsid w:val="00B643AA"/>
    <w:rsid w:val="00BA2FA8"/>
    <w:rsid w:val="00FB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C9D08"/>
  <w15:chartTrackingRefBased/>
  <w15:docId w15:val="{E2F97212-80D7-42F4-A488-F32CE65D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65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4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66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2277</Characters>
  <Application>Microsoft Office Word</Application>
  <DocSecurity>0</DocSecurity>
  <Lines>54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Draber</dc:creator>
  <cp:keywords/>
  <dc:description/>
  <cp:lastModifiedBy>Piotr Draber</cp:lastModifiedBy>
  <cp:revision>2</cp:revision>
  <dcterms:created xsi:type="dcterms:W3CDTF">2025-07-18T13:34:00Z</dcterms:created>
  <dcterms:modified xsi:type="dcterms:W3CDTF">2025-07-18T13:34:00Z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2ef373e0-6550-4dbd-bf4a-481c03446029</vt:lpwstr>
  </property>
</Properties>
</file>